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EE" w:rsidRDefault="00DA29EE" w:rsidP="00DA29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29EE">
        <w:rPr>
          <w:rFonts w:ascii="Times New Roman" w:hAnsi="Times New Roman" w:cs="Times New Roman"/>
          <w:b/>
          <w:sz w:val="28"/>
          <w:szCs w:val="28"/>
        </w:rPr>
        <w:t>Тесты по теме «Волейбол» для 6-7 классов</w:t>
      </w:r>
    </w:p>
    <w:p w:rsidR="00DA29EE" w:rsidRPr="00DA29EE" w:rsidRDefault="00DA29EE" w:rsidP="00DA29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A29EE">
        <w:rPr>
          <w:rFonts w:ascii="Times New Roman" w:hAnsi="Times New Roman" w:cs="Times New Roman"/>
          <w:sz w:val="28"/>
          <w:szCs w:val="28"/>
        </w:rPr>
        <w:t>Какой формы мяч используют для игры в волейбол?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а) сферообразный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б ) овальной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в ) мяч волан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2. Каком году появилась спортивная игра «волейбол»?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а) 1895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б ) 1897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в) 1917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3. Где появилась игра «волейбол»?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а) в Европе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б) в Америке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в) в Азии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4. Кто считается изобретателем «волейбола»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А) Альфред Т.Хальстед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Б) Шакил О.Нил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В) Уильям Дж. Морган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5. В каком году волейбол включён в программу Олимпийских игр?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А) в 1928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Б) 1964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В) 1948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6. В чём заключается смысл игры в волейбол?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А) забросить мяч в корзину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Б) забить мяч в ворота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В) забросить мяч на половину противника, чтобы он коснулся земли или заставить его ошибиться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7. Волейбол- как вид спорта?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А) логический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Б) контактный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В) бесконтактный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8. Количество игроков в одной команде?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А) без ограничений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Б) 4 человека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В) 6 человек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9. Количество партий в волейболе?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А) 2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Б) 3-5(при тай-бреке)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В) 4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10. До какого количества очков продолжается партия?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А) до 10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Б)до 30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В) до 25 ( кроме тай- брейка-до 15 очков)</w:t>
      </w:r>
    </w:p>
    <w:p w:rsid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lastRenderedPageBreak/>
        <w:t>11. Сколько времени длиться одна партия?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А) 15 минут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Б) 45 минут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В) не ограниченно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12. Сетка, используемая при игре в волейбол?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А) в форме кольца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Б) в форме ворот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В) сетка по центру разделяющая площадку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13. Количество касаний подряд игроками одной команды при атаке?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А) неограниченно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Б) 3 касания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В) 1 касание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14. Нарушение правил при розыгрыше?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А) офсайт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Б) касание любой части сетки игроком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В) двойное ведение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15. Разновидность волейбола?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А) пионербол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Б) мотобол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В) гандбол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16. Вес мяча в волейболе?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А) 425-475 гр.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Б) 260-280 гр.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В) 567-650 гр.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17. Основные приёмы в игре?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А) пас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Б) бросок</w:t>
      </w:r>
    </w:p>
    <w:p w:rsidR="00DA29EE" w:rsidRPr="00DA29EE" w:rsidRDefault="00DA29EE" w:rsidP="00DA2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9EE">
        <w:rPr>
          <w:rFonts w:ascii="Times New Roman" w:hAnsi="Times New Roman" w:cs="Times New Roman"/>
          <w:sz w:val="28"/>
          <w:szCs w:val="28"/>
        </w:rPr>
        <w:t>В) подача</w:t>
      </w:r>
    </w:p>
    <w:p w:rsidR="00DA29EE" w:rsidRDefault="00DA29EE" w:rsidP="00DA29EE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</w:p>
    <w:p w:rsidR="00DA29EE" w:rsidRDefault="00DA29EE" w:rsidP="00DA29EE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</w:p>
    <w:p w:rsidR="00DA29EE" w:rsidRDefault="00DA29EE" w:rsidP="00DA29EE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</w:p>
    <w:p w:rsidR="00DA29EE" w:rsidRDefault="00DA29EE" w:rsidP="00DA29EE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</w:p>
    <w:p w:rsidR="00DA29EE" w:rsidRDefault="00DA29EE" w:rsidP="00DA29EE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</w:p>
    <w:p w:rsidR="00DA29EE" w:rsidRDefault="00DA29EE" w:rsidP="00DA29EE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</w:p>
    <w:p w:rsidR="00DA29EE" w:rsidRDefault="00DA29EE" w:rsidP="00DA29EE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</w:p>
    <w:p w:rsidR="00DA29EE" w:rsidRDefault="00DA29EE" w:rsidP="00DA29EE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</w:p>
    <w:p w:rsidR="00DA29EE" w:rsidRDefault="00DA29EE" w:rsidP="00DA29EE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</w:p>
    <w:p w:rsidR="00DA29EE" w:rsidRDefault="00DA29EE" w:rsidP="00DA29EE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  <w:sz w:val="22"/>
          <w:szCs w:val="22"/>
        </w:rPr>
      </w:pPr>
    </w:p>
    <w:p w:rsidR="00750B5B" w:rsidRDefault="00750B5B"/>
    <w:sectPr w:rsidR="0075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9EE"/>
    <w:rsid w:val="006B234A"/>
    <w:rsid w:val="00750B5B"/>
    <w:rsid w:val="00C73B17"/>
    <w:rsid w:val="00D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A29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PC</cp:lastModifiedBy>
  <cp:revision>2</cp:revision>
  <dcterms:created xsi:type="dcterms:W3CDTF">2020-04-17T08:18:00Z</dcterms:created>
  <dcterms:modified xsi:type="dcterms:W3CDTF">2020-04-17T08:18:00Z</dcterms:modified>
</cp:coreProperties>
</file>